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5654" w14:textId="068FB32F" w:rsidR="00117406" w:rsidRPr="009F7E1D" w:rsidRDefault="009F7E1D" w:rsidP="009F7E1D">
      <w:pPr>
        <w:jc w:val="center"/>
        <w:rPr>
          <w:sz w:val="52"/>
          <w:szCs w:val="52"/>
        </w:rPr>
      </w:pPr>
      <w:r w:rsidRPr="009F7E1D">
        <w:rPr>
          <w:rFonts w:hint="eastAsia"/>
          <w:sz w:val="52"/>
          <w:szCs w:val="52"/>
        </w:rPr>
        <w:t>测试文档</w:t>
      </w:r>
    </w:p>
    <w:sectPr w:rsidR="00117406" w:rsidRPr="009F7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1D"/>
    <w:rsid w:val="00117406"/>
    <w:rsid w:val="009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A8684"/>
  <w15:chartTrackingRefBased/>
  <w15:docId w15:val="{8048FDB6-238C-44DB-A960-6DE43AF7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2429757761@qq.com</dc:creator>
  <cp:keywords/>
  <dc:description/>
  <cp:lastModifiedBy>2429757761@qq.com</cp:lastModifiedBy>
  <cp:revision>1</cp:revision>
  <dcterms:created xsi:type="dcterms:W3CDTF">2022-03-23T01:19:00Z</dcterms:created>
  <dcterms:modified xsi:type="dcterms:W3CDTF">2022-03-23T01:20:00Z</dcterms:modified>
</cp:coreProperties>
</file>