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8A" w:rsidRDefault="00E65F41">
      <w:pPr>
        <w:rPr>
          <w:rFonts w:ascii="小标宋" w:eastAsia="小标宋"/>
          <w:sz w:val="44"/>
          <w:szCs w:val="44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94198A" w:rsidRDefault="00E65F41" w:rsidP="00AD0900">
      <w:pPr>
        <w:spacing w:beforeLines="50" w:afterLines="50" w:line="600" w:lineRule="exact"/>
        <w:jc w:val="center"/>
        <w:rPr>
          <w:rFonts w:ascii="黑体" w:eastAsia="黑体" w:hAnsi="黑体"/>
          <w:color w:val="000000" w:themeColor="text1"/>
          <w:sz w:val="40"/>
          <w:szCs w:val="40"/>
        </w:rPr>
      </w:pPr>
      <w:r>
        <w:rPr>
          <w:rFonts w:ascii="方正小标宋简体" w:eastAsia="方正小标宋简体" w:hint="eastAsia"/>
          <w:color w:val="000000" w:themeColor="text1"/>
          <w:sz w:val="40"/>
          <w:szCs w:val="40"/>
        </w:rPr>
        <w:t>2022年福建省科普作品创作大赛报名表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140"/>
        <w:gridCol w:w="1860"/>
        <w:gridCol w:w="1134"/>
        <w:gridCol w:w="1275"/>
        <w:gridCol w:w="983"/>
        <w:gridCol w:w="984"/>
        <w:gridCol w:w="984"/>
        <w:gridCol w:w="984"/>
      </w:tblGrid>
      <w:tr w:rsidR="0094198A">
        <w:trPr>
          <w:trHeight w:val="69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E65F41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94198A">
            <w:pPr>
              <w:snapToGrid w:val="0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E65F41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94198A">
            <w:pPr>
              <w:snapToGrid w:val="0"/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E65F41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  <w:t>性别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94198A">
            <w:pPr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E65F41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  <w:t>民族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94198A">
            <w:pPr>
              <w:snapToGrid w:val="0"/>
              <w:rPr>
                <w:rFonts w:ascii="仿宋" w:eastAsia="仿宋" w:hAnsi="仿宋"/>
                <w:bCs/>
                <w:color w:val="000000" w:themeColor="text1"/>
                <w:sz w:val="24"/>
                <w:szCs w:val="28"/>
              </w:rPr>
            </w:pPr>
          </w:p>
        </w:tc>
      </w:tr>
      <w:tr w:rsidR="0094198A">
        <w:trPr>
          <w:trHeight w:val="69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E65F41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  <w:t>单</w:t>
            </w: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  <w:t>位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94198A">
            <w:pPr>
              <w:snapToGrid w:val="0"/>
              <w:ind w:firstLineChars="200" w:firstLine="48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E65F41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  <w:t>联系方式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94198A">
            <w:pPr>
              <w:snapToGrid w:val="0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4198A">
        <w:trPr>
          <w:trHeight w:val="69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E65F41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94198A">
            <w:pPr>
              <w:snapToGrid w:val="0"/>
              <w:ind w:firstLineChars="200" w:firstLine="48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E65F41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  <w:t>电子邮件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94198A">
            <w:pPr>
              <w:snapToGrid w:val="0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4198A">
        <w:trPr>
          <w:trHeight w:val="69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E65F41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  <w:t>作品名称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94198A">
            <w:pPr>
              <w:snapToGrid w:val="0"/>
              <w:ind w:firstLineChars="200" w:firstLine="48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E65F41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  <w:t>作品类别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E65F41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科普视频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平面艺术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94198A" w:rsidRDefault="00E65F41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科普文学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4198A">
        <w:trPr>
          <w:trHeight w:val="2566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E65F41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作品简介</w:t>
            </w:r>
          </w:p>
          <w:p w:rsidR="0094198A" w:rsidRDefault="00E65F41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（300字以内）</w:t>
            </w:r>
          </w:p>
        </w:tc>
        <w:tc>
          <w:tcPr>
            <w:tcW w:w="8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Default="00E65F41">
            <w:pPr>
              <w:snapToGrid w:val="0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（主要内容或创作思路）</w:t>
            </w:r>
          </w:p>
        </w:tc>
      </w:tr>
      <w:tr w:rsidR="0094198A">
        <w:trPr>
          <w:trHeight w:val="1441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94198A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  <w:p w:rsidR="0094198A" w:rsidRDefault="00E65F41">
            <w:pPr>
              <w:snapToGrid w:val="0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申报承诺</w:t>
            </w:r>
          </w:p>
          <w:p w:rsidR="0094198A" w:rsidRDefault="0094198A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Default="00E65F41">
            <w:pPr>
              <w:snapToGrid w:val="0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郑重承诺：本人（团队）严格遵守竞赛规则要求，保证作品内容原创和拥有自主知识产权，如涉及著作权、版权纠纷等法律问题，由本人（团队）负责。</w:t>
            </w:r>
          </w:p>
          <w:p w:rsidR="0094198A" w:rsidRDefault="0094198A">
            <w:pPr>
              <w:snapToGrid w:val="0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94198A" w:rsidRDefault="00E65F41" w:rsidP="00AD0900">
            <w:pPr>
              <w:snapToGrid w:val="0"/>
              <w:spacing w:afterLines="50" w:line="3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                           签名：</w:t>
            </w:r>
          </w:p>
          <w:p w:rsidR="0094198A" w:rsidRDefault="00E65F41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（注：签名需手写）                            年  月  日</w:t>
            </w:r>
          </w:p>
        </w:tc>
      </w:tr>
      <w:tr w:rsidR="0094198A">
        <w:trPr>
          <w:trHeight w:val="1979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E65F41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推荐单位</w:t>
            </w: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8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Default="0094198A" w:rsidP="00AD0900">
            <w:pPr>
              <w:snapToGrid w:val="0"/>
              <w:spacing w:afterLines="50" w:line="3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  <w:p w:rsidR="0094198A" w:rsidRDefault="0094198A" w:rsidP="00AD0900">
            <w:pPr>
              <w:snapToGrid w:val="0"/>
              <w:spacing w:afterLines="50" w:line="3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  <w:p w:rsidR="0094198A" w:rsidRDefault="00E65F41" w:rsidP="00AD0900">
            <w:pPr>
              <w:snapToGrid w:val="0"/>
              <w:spacing w:afterLines="5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 xml:space="preserve">                        （盖章）</w:t>
            </w:r>
          </w:p>
          <w:p w:rsidR="0094198A" w:rsidRDefault="00E65F41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（注：如无可不填）                            年  月  日</w:t>
            </w:r>
          </w:p>
        </w:tc>
      </w:tr>
      <w:tr w:rsidR="0094198A">
        <w:trPr>
          <w:trHeight w:val="99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Default="00E65F41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备  注</w:t>
            </w:r>
          </w:p>
        </w:tc>
        <w:tc>
          <w:tcPr>
            <w:tcW w:w="8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Default="0094198A">
            <w:pPr>
              <w:snapToGrid w:val="0"/>
              <w:jc w:val="left"/>
              <w:rPr>
                <w:rFonts w:ascii="仿宋" w:eastAsia="仿宋" w:hAnsi="仿宋"/>
                <w:b/>
                <w:bCs/>
                <w:color w:val="000000" w:themeColor="text1"/>
                <w:szCs w:val="30"/>
              </w:rPr>
            </w:pPr>
          </w:p>
        </w:tc>
      </w:tr>
    </w:tbl>
    <w:p w:rsidR="0094198A" w:rsidRDefault="0094198A" w:rsidP="00AD0900">
      <w:pPr>
        <w:spacing w:beforeLines="50" w:afterLines="150" w:line="700" w:lineRule="exact"/>
        <w:jc w:val="left"/>
      </w:pPr>
    </w:p>
    <w:sectPr w:rsidR="0094198A" w:rsidSect="0094198A">
      <w:footerReference w:type="default" r:id="rId8"/>
      <w:pgSz w:w="11906" w:h="16838"/>
      <w:pgMar w:top="1531" w:right="1588" w:bottom="1531" w:left="1588" w:header="851" w:footer="992" w:gutter="0"/>
      <w:pgNumType w:fmt="numberInDash"/>
      <w:cols w:space="0"/>
      <w:docGrid w:type="lines"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E7C" w:rsidRDefault="00907E7C" w:rsidP="0094198A">
      <w:pPr>
        <w:spacing w:line="240" w:lineRule="auto"/>
      </w:pPr>
      <w:r>
        <w:separator/>
      </w:r>
    </w:p>
  </w:endnote>
  <w:endnote w:type="continuationSeparator" w:id="1">
    <w:p w:rsidR="00907E7C" w:rsidRDefault="00907E7C" w:rsidP="00941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8A" w:rsidRDefault="009419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E7C" w:rsidRDefault="00907E7C" w:rsidP="0094198A">
      <w:pPr>
        <w:spacing w:line="240" w:lineRule="auto"/>
      </w:pPr>
      <w:r>
        <w:separator/>
      </w:r>
    </w:p>
  </w:footnote>
  <w:footnote w:type="continuationSeparator" w:id="1">
    <w:p w:rsidR="00907E7C" w:rsidRDefault="00907E7C" w:rsidP="0094198A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91"/>
  <w:displayVerticalDrawingGridEvery w:val="2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0MzA5MTg2MWVhOTQ1YzAxNWU1NTk5ZjhmNmYwNjEifQ=="/>
  </w:docVars>
  <w:rsids>
    <w:rsidRoot w:val="00657007"/>
    <w:rsid w:val="00003C60"/>
    <w:rsid w:val="00046F55"/>
    <w:rsid w:val="00047992"/>
    <w:rsid w:val="00055232"/>
    <w:rsid w:val="00064C5E"/>
    <w:rsid w:val="00083A6D"/>
    <w:rsid w:val="00090B77"/>
    <w:rsid w:val="000A6931"/>
    <w:rsid w:val="0011522C"/>
    <w:rsid w:val="00127993"/>
    <w:rsid w:val="0016741B"/>
    <w:rsid w:val="00181626"/>
    <w:rsid w:val="00192BF1"/>
    <w:rsid w:val="00202250"/>
    <w:rsid w:val="00216C3E"/>
    <w:rsid w:val="0024247F"/>
    <w:rsid w:val="0028058A"/>
    <w:rsid w:val="002B5EAD"/>
    <w:rsid w:val="002D35B3"/>
    <w:rsid w:val="002D5C9E"/>
    <w:rsid w:val="00326C62"/>
    <w:rsid w:val="00327F6B"/>
    <w:rsid w:val="003369CF"/>
    <w:rsid w:val="00366E7D"/>
    <w:rsid w:val="00371421"/>
    <w:rsid w:val="003812BA"/>
    <w:rsid w:val="003A26D2"/>
    <w:rsid w:val="003A343B"/>
    <w:rsid w:val="003C43DE"/>
    <w:rsid w:val="0044170A"/>
    <w:rsid w:val="00453F20"/>
    <w:rsid w:val="00462E55"/>
    <w:rsid w:val="004932C9"/>
    <w:rsid w:val="004B0273"/>
    <w:rsid w:val="00536A1E"/>
    <w:rsid w:val="005514C5"/>
    <w:rsid w:val="005E4A0F"/>
    <w:rsid w:val="005F4FFD"/>
    <w:rsid w:val="00623CE9"/>
    <w:rsid w:val="00657007"/>
    <w:rsid w:val="00661D6B"/>
    <w:rsid w:val="00683174"/>
    <w:rsid w:val="006838D9"/>
    <w:rsid w:val="00686E5D"/>
    <w:rsid w:val="0069774D"/>
    <w:rsid w:val="006A21C9"/>
    <w:rsid w:val="006D5E6E"/>
    <w:rsid w:val="006F29CA"/>
    <w:rsid w:val="00734A54"/>
    <w:rsid w:val="00735818"/>
    <w:rsid w:val="00764D20"/>
    <w:rsid w:val="0077558D"/>
    <w:rsid w:val="007B1C16"/>
    <w:rsid w:val="007B22DE"/>
    <w:rsid w:val="007C2D43"/>
    <w:rsid w:val="007E4207"/>
    <w:rsid w:val="008433C7"/>
    <w:rsid w:val="00846925"/>
    <w:rsid w:val="00850929"/>
    <w:rsid w:val="00855959"/>
    <w:rsid w:val="008678F7"/>
    <w:rsid w:val="00897EC4"/>
    <w:rsid w:val="008A4807"/>
    <w:rsid w:val="008B2889"/>
    <w:rsid w:val="008B4759"/>
    <w:rsid w:val="008C241D"/>
    <w:rsid w:val="008D1C16"/>
    <w:rsid w:val="008D3619"/>
    <w:rsid w:val="008E4683"/>
    <w:rsid w:val="00903DE0"/>
    <w:rsid w:val="00907E7C"/>
    <w:rsid w:val="0094198A"/>
    <w:rsid w:val="0095593E"/>
    <w:rsid w:val="00994E31"/>
    <w:rsid w:val="009F7BE2"/>
    <w:rsid w:val="00A0486E"/>
    <w:rsid w:val="00A30ABD"/>
    <w:rsid w:val="00A37BE7"/>
    <w:rsid w:val="00A633E1"/>
    <w:rsid w:val="00AA5F7C"/>
    <w:rsid w:val="00AD0900"/>
    <w:rsid w:val="00B13002"/>
    <w:rsid w:val="00B2192A"/>
    <w:rsid w:val="00BA15E0"/>
    <w:rsid w:val="00BD11F2"/>
    <w:rsid w:val="00BF1D9F"/>
    <w:rsid w:val="00C03056"/>
    <w:rsid w:val="00C10961"/>
    <w:rsid w:val="00C13989"/>
    <w:rsid w:val="00C35ED4"/>
    <w:rsid w:val="00C46EEF"/>
    <w:rsid w:val="00C82D92"/>
    <w:rsid w:val="00C97A4B"/>
    <w:rsid w:val="00D201DB"/>
    <w:rsid w:val="00DA5681"/>
    <w:rsid w:val="00DB61A8"/>
    <w:rsid w:val="00DC027A"/>
    <w:rsid w:val="00DC0D1B"/>
    <w:rsid w:val="00DD2FD4"/>
    <w:rsid w:val="00DE6A4C"/>
    <w:rsid w:val="00E156AE"/>
    <w:rsid w:val="00E17675"/>
    <w:rsid w:val="00E44913"/>
    <w:rsid w:val="00E556F9"/>
    <w:rsid w:val="00E65F41"/>
    <w:rsid w:val="00EE3953"/>
    <w:rsid w:val="00F2565A"/>
    <w:rsid w:val="00F542F2"/>
    <w:rsid w:val="00F743B6"/>
    <w:rsid w:val="00F76B60"/>
    <w:rsid w:val="00FB5972"/>
    <w:rsid w:val="00FC72BB"/>
    <w:rsid w:val="00FE664E"/>
    <w:rsid w:val="02BA279D"/>
    <w:rsid w:val="08126D0E"/>
    <w:rsid w:val="0BBE510F"/>
    <w:rsid w:val="0DFA55D4"/>
    <w:rsid w:val="11CD62F7"/>
    <w:rsid w:val="133B4952"/>
    <w:rsid w:val="16055602"/>
    <w:rsid w:val="16DA2262"/>
    <w:rsid w:val="19611A10"/>
    <w:rsid w:val="1AD6557C"/>
    <w:rsid w:val="1BC524B5"/>
    <w:rsid w:val="1DF032DF"/>
    <w:rsid w:val="1E5F4FF9"/>
    <w:rsid w:val="265A7EEA"/>
    <w:rsid w:val="273F3EDB"/>
    <w:rsid w:val="31960C7C"/>
    <w:rsid w:val="49370A0D"/>
    <w:rsid w:val="4EDC16AE"/>
    <w:rsid w:val="5575042D"/>
    <w:rsid w:val="57C838FC"/>
    <w:rsid w:val="59E8414C"/>
    <w:rsid w:val="5B4519B7"/>
    <w:rsid w:val="64A6793B"/>
    <w:rsid w:val="69227E8B"/>
    <w:rsid w:val="6D356A8E"/>
    <w:rsid w:val="73A46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4198A"/>
    <w:pPr>
      <w:overflowPunct w:val="0"/>
      <w:autoSpaceDE w:val="0"/>
      <w:autoSpaceDN w:val="0"/>
      <w:adjustRightInd w:val="0"/>
      <w:spacing w:line="400" w:lineRule="exac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qFormat/>
    <w:rsid w:val="0094198A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94198A"/>
    <w:rPr>
      <w:rFonts w:ascii="宋体" w:hAnsi="Courier New"/>
    </w:rPr>
  </w:style>
  <w:style w:type="paragraph" w:styleId="a4">
    <w:name w:val="Date"/>
    <w:basedOn w:val="a"/>
    <w:next w:val="a"/>
    <w:link w:val="Char"/>
    <w:uiPriority w:val="99"/>
    <w:unhideWhenUsed/>
    <w:qFormat/>
    <w:rsid w:val="0094198A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94198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41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941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nhideWhenUsed/>
    <w:qFormat/>
    <w:rsid w:val="0094198A"/>
    <w:rPr>
      <w:color w:val="0000FF"/>
      <w:u w:val="single"/>
    </w:rPr>
  </w:style>
  <w:style w:type="paragraph" w:customStyle="1" w:styleId="21">
    <w:name w:val="正文首行缩进 21"/>
    <w:basedOn w:val="10"/>
    <w:qFormat/>
    <w:rsid w:val="0094198A"/>
    <w:pPr>
      <w:ind w:leftChars="0" w:left="0" w:firstLine="420"/>
      <w:jc w:val="center"/>
    </w:pPr>
    <w:rPr>
      <w:sz w:val="32"/>
    </w:rPr>
  </w:style>
  <w:style w:type="paragraph" w:customStyle="1" w:styleId="10">
    <w:name w:val="正文文本缩进1"/>
    <w:basedOn w:val="a"/>
    <w:qFormat/>
    <w:rsid w:val="0094198A"/>
    <w:pPr>
      <w:ind w:leftChars="200" w:left="420"/>
    </w:pPr>
    <w:rPr>
      <w:rFonts w:eastAsia="仿宋_GB2312"/>
    </w:rPr>
  </w:style>
  <w:style w:type="character" w:customStyle="1" w:styleId="Char2">
    <w:name w:val="页眉 Char"/>
    <w:basedOn w:val="a0"/>
    <w:link w:val="a7"/>
    <w:uiPriority w:val="99"/>
    <w:qFormat/>
    <w:rsid w:val="0094198A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94198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94198A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94198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1DB9F0-FEFC-48AD-BBFD-C43CCA90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207</Characters>
  <Application>Microsoft Office Word</Application>
  <DocSecurity>0</DocSecurity>
  <Lines>17</Lines>
  <Paragraphs>12</Paragraphs>
  <ScaleCrop>false</ScaleCrop>
  <Company>ITSK.com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admin</cp:lastModifiedBy>
  <cp:revision>14</cp:revision>
  <cp:lastPrinted>2022-07-04T09:47:00Z</cp:lastPrinted>
  <dcterms:created xsi:type="dcterms:W3CDTF">2022-06-13T09:37:00Z</dcterms:created>
  <dcterms:modified xsi:type="dcterms:W3CDTF">2022-07-05T07:25:00Z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7360A8770B554D2EA25959EB70FA4DDC</vt:lpwstr>
  </property>
</Properties>
</file>